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4F409" w14:textId="77777777" w:rsidR="00214237" w:rsidRDefault="00214237" w:rsidP="00214237">
      <w:pPr>
        <w:spacing w:after="0" w:line="240" w:lineRule="auto"/>
        <w:rPr>
          <w:b/>
          <w:sz w:val="36"/>
          <w:szCs w:val="36"/>
        </w:rPr>
      </w:pPr>
      <w:r w:rsidRPr="00214237">
        <w:rPr>
          <w:b/>
          <w:sz w:val="36"/>
          <w:szCs w:val="36"/>
        </w:rPr>
        <w:t>West Virginia Apple Black Walnut Cake</w:t>
      </w:r>
    </w:p>
    <w:p w14:paraId="2BB2D78F" w14:textId="77777777" w:rsidR="00214237" w:rsidRPr="00214237" w:rsidRDefault="00214237" w:rsidP="00214237">
      <w:pPr>
        <w:spacing w:after="0" w:line="240" w:lineRule="auto"/>
        <w:rPr>
          <w:b/>
          <w:sz w:val="36"/>
          <w:szCs w:val="36"/>
        </w:rPr>
      </w:pPr>
    </w:p>
    <w:p w14:paraId="07045E12" w14:textId="77777777" w:rsidR="00214237" w:rsidRPr="00214237" w:rsidRDefault="00214237" w:rsidP="00214237">
      <w:pPr>
        <w:spacing w:after="0" w:line="240" w:lineRule="auto"/>
        <w:rPr>
          <w:b/>
          <w:sz w:val="36"/>
          <w:szCs w:val="36"/>
        </w:rPr>
      </w:pPr>
      <w:r w:rsidRPr="00214237">
        <w:rPr>
          <w:b/>
          <w:sz w:val="36"/>
          <w:szCs w:val="36"/>
        </w:rPr>
        <w:t>4 cups raw apples, chopped coarsely</w:t>
      </w:r>
    </w:p>
    <w:p w14:paraId="4D999934" w14:textId="77777777" w:rsidR="00214237" w:rsidRPr="00214237" w:rsidRDefault="00214237" w:rsidP="00214237">
      <w:pPr>
        <w:spacing w:after="0" w:line="240" w:lineRule="auto"/>
        <w:rPr>
          <w:b/>
          <w:sz w:val="36"/>
          <w:szCs w:val="36"/>
        </w:rPr>
      </w:pPr>
      <w:r w:rsidRPr="00214237">
        <w:rPr>
          <w:b/>
          <w:sz w:val="36"/>
          <w:szCs w:val="36"/>
        </w:rPr>
        <w:t>2 cups sugar</w:t>
      </w:r>
    </w:p>
    <w:p w14:paraId="1897305E" w14:textId="77777777" w:rsidR="00214237" w:rsidRPr="00214237" w:rsidRDefault="00214237" w:rsidP="00214237">
      <w:pPr>
        <w:spacing w:after="0" w:line="240" w:lineRule="auto"/>
        <w:rPr>
          <w:b/>
          <w:sz w:val="36"/>
          <w:szCs w:val="36"/>
        </w:rPr>
      </w:pPr>
      <w:r w:rsidRPr="00214237">
        <w:rPr>
          <w:b/>
          <w:sz w:val="36"/>
          <w:szCs w:val="36"/>
        </w:rPr>
        <w:t>3 eggs</w:t>
      </w:r>
    </w:p>
    <w:p w14:paraId="7B273CC5" w14:textId="77777777" w:rsidR="00214237" w:rsidRPr="00214237" w:rsidRDefault="00214237" w:rsidP="00214237">
      <w:pPr>
        <w:spacing w:after="0" w:line="240" w:lineRule="auto"/>
        <w:rPr>
          <w:b/>
          <w:sz w:val="36"/>
          <w:szCs w:val="36"/>
        </w:rPr>
      </w:pPr>
      <w:r w:rsidRPr="00214237">
        <w:rPr>
          <w:b/>
          <w:sz w:val="36"/>
          <w:szCs w:val="36"/>
        </w:rPr>
        <w:t>¾ cup vegetable oil</w:t>
      </w:r>
    </w:p>
    <w:p w14:paraId="2B533B5E" w14:textId="77777777" w:rsidR="00214237" w:rsidRPr="00214237" w:rsidRDefault="00214237" w:rsidP="00214237">
      <w:pPr>
        <w:spacing w:after="0" w:line="240" w:lineRule="auto"/>
        <w:rPr>
          <w:b/>
          <w:sz w:val="36"/>
          <w:szCs w:val="36"/>
        </w:rPr>
      </w:pPr>
      <w:r w:rsidRPr="00214237">
        <w:rPr>
          <w:b/>
          <w:sz w:val="36"/>
          <w:szCs w:val="36"/>
        </w:rPr>
        <w:t>2 teaspoons vanilla</w:t>
      </w:r>
    </w:p>
    <w:p w14:paraId="33194AE8" w14:textId="77777777" w:rsidR="00214237" w:rsidRPr="00214237" w:rsidRDefault="00DF6576" w:rsidP="00214237">
      <w:pPr>
        <w:spacing w:after="0" w:line="240" w:lineRule="auto"/>
        <w:rPr>
          <w:b/>
          <w:sz w:val="36"/>
          <w:szCs w:val="36"/>
        </w:rPr>
      </w:pPr>
      <w:r>
        <w:rPr>
          <w:b/>
          <w:sz w:val="36"/>
          <w:szCs w:val="36"/>
        </w:rPr>
        <w:t>2 cups sifted all-</w:t>
      </w:r>
      <w:bookmarkStart w:id="0" w:name="_GoBack"/>
      <w:bookmarkEnd w:id="0"/>
      <w:r w:rsidR="00214237" w:rsidRPr="00214237">
        <w:rPr>
          <w:b/>
          <w:sz w:val="36"/>
          <w:szCs w:val="36"/>
        </w:rPr>
        <w:t>purpose flour</w:t>
      </w:r>
    </w:p>
    <w:p w14:paraId="6C5B843D" w14:textId="77777777" w:rsidR="00214237" w:rsidRPr="00214237" w:rsidRDefault="00214237" w:rsidP="00214237">
      <w:pPr>
        <w:spacing w:after="0" w:line="240" w:lineRule="auto"/>
        <w:rPr>
          <w:b/>
          <w:sz w:val="36"/>
          <w:szCs w:val="36"/>
        </w:rPr>
      </w:pPr>
      <w:r w:rsidRPr="00214237">
        <w:rPr>
          <w:b/>
          <w:sz w:val="36"/>
          <w:szCs w:val="36"/>
        </w:rPr>
        <w:t>2 teaspoons baking soda</w:t>
      </w:r>
    </w:p>
    <w:p w14:paraId="0DED0FD3" w14:textId="77777777" w:rsidR="00214237" w:rsidRPr="00214237" w:rsidRDefault="00214237" w:rsidP="00214237">
      <w:pPr>
        <w:spacing w:after="0" w:line="240" w:lineRule="auto"/>
        <w:rPr>
          <w:b/>
          <w:sz w:val="36"/>
          <w:szCs w:val="36"/>
        </w:rPr>
      </w:pPr>
      <w:r w:rsidRPr="00214237">
        <w:rPr>
          <w:b/>
          <w:sz w:val="36"/>
          <w:szCs w:val="36"/>
        </w:rPr>
        <w:t>1 teaspoon cinnamon</w:t>
      </w:r>
    </w:p>
    <w:p w14:paraId="5A84C846" w14:textId="77777777" w:rsidR="00214237" w:rsidRPr="00214237" w:rsidRDefault="00214237" w:rsidP="00214237">
      <w:pPr>
        <w:spacing w:after="0" w:line="240" w:lineRule="auto"/>
        <w:rPr>
          <w:b/>
          <w:sz w:val="36"/>
          <w:szCs w:val="36"/>
        </w:rPr>
      </w:pPr>
      <w:r w:rsidRPr="00214237">
        <w:rPr>
          <w:b/>
          <w:sz w:val="36"/>
          <w:szCs w:val="36"/>
        </w:rPr>
        <w:t>½ teaspoon nutmeg</w:t>
      </w:r>
    </w:p>
    <w:p w14:paraId="33040F3B" w14:textId="77777777" w:rsidR="00214237" w:rsidRPr="00214237" w:rsidRDefault="00214237" w:rsidP="00214237">
      <w:pPr>
        <w:spacing w:after="0" w:line="240" w:lineRule="auto"/>
        <w:rPr>
          <w:b/>
          <w:sz w:val="36"/>
          <w:szCs w:val="36"/>
        </w:rPr>
      </w:pPr>
      <w:r w:rsidRPr="00214237">
        <w:rPr>
          <w:b/>
          <w:sz w:val="36"/>
          <w:szCs w:val="36"/>
        </w:rPr>
        <w:t xml:space="preserve">1 teaspoon salt </w:t>
      </w:r>
    </w:p>
    <w:p w14:paraId="3DC91031" w14:textId="77777777" w:rsidR="00214237" w:rsidRPr="00214237" w:rsidRDefault="00214237" w:rsidP="00214237">
      <w:pPr>
        <w:spacing w:after="0" w:line="240" w:lineRule="auto"/>
        <w:rPr>
          <w:b/>
          <w:sz w:val="36"/>
          <w:szCs w:val="36"/>
        </w:rPr>
      </w:pPr>
      <w:r w:rsidRPr="00214237">
        <w:rPr>
          <w:b/>
          <w:sz w:val="36"/>
          <w:szCs w:val="36"/>
        </w:rPr>
        <w:t>1 cup chopped black walnuts</w:t>
      </w:r>
    </w:p>
    <w:p w14:paraId="657F05C2" w14:textId="77777777" w:rsidR="00214237" w:rsidRPr="00214237" w:rsidRDefault="00214237" w:rsidP="00214237">
      <w:pPr>
        <w:spacing w:after="0" w:line="240" w:lineRule="auto"/>
        <w:rPr>
          <w:sz w:val="36"/>
          <w:szCs w:val="36"/>
        </w:rPr>
      </w:pPr>
    </w:p>
    <w:p w14:paraId="550CDB23" w14:textId="77777777" w:rsidR="00214237" w:rsidRDefault="00214237" w:rsidP="00214237">
      <w:pPr>
        <w:spacing w:after="0" w:line="240" w:lineRule="auto"/>
        <w:rPr>
          <w:sz w:val="36"/>
          <w:szCs w:val="36"/>
        </w:rPr>
      </w:pPr>
      <w:r w:rsidRPr="00214237">
        <w:rPr>
          <w:sz w:val="36"/>
          <w:szCs w:val="36"/>
        </w:rPr>
        <w:t xml:space="preserve">Combine apples and sugar, let stand. Beat eggs slightly, beat in oil and vanilla. Sift together flour, salt, soda, and spices. Stir in alternatively apple mixture and dry ingredients. Add walnuts. Pour into a greased and floured 9x13x2 pan. Bake at 350 degrees for about an hour or until done. </w:t>
      </w:r>
    </w:p>
    <w:p w14:paraId="693FAAA0" w14:textId="77777777" w:rsidR="00214237" w:rsidRDefault="00214237" w:rsidP="00214237">
      <w:pPr>
        <w:spacing w:after="0" w:line="240" w:lineRule="auto"/>
        <w:rPr>
          <w:sz w:val="36"/>
          <w:szCs w:val="36"/>
        </w:rPr>
      </w:pPr>
    </w:p>
    <w:p w14:paraId="4A819EF5" w14:textId="77777777" w:rsidR="00214237" w:rsidRPr="00214237" w:rsidRDefault="00214237" w:rsidP="00214237">
      <w:pPr>
        <w:spacing w:after="0" w:line="240" w:lineRule="auto"/>
        <w:rPr>
          <w:sz w:val="36"/>
          <w:szCs w:val="36"/>
        </w:rPr>
      </w:pPr>
      <w:r w:rsidRPr="00214237">
        <w:rPr>
          <w:sz w:val="36"/>
          <w:szCs w:val="36"/>
        </w:rPr>
        <w:t xml:space="preserve">(Recipe from </w:t>
      </w:r>
      <w:r w:rsidRPr="00214237">
        <w:rPr>
          <w:i/>
          <w:sz w:val="36"/>
          <w:szCs w:val="36"/>
        </w:rPr>
        <w:t>More than Beans and Cornbread: Traditional West Virginia Cooking</w:t>
      </w:r>
      <w:r w:rsidRPr="00214237">
        <w:rPr>
          <w:sz w:val="36"/>
          <w:szCs w:val="36"/>
        </w:rPr>
        <w:t xml:space="preserve"> by Barbara </w:t>
      </w:r>
      <w:proofErr w:type="spellStart"/>
      <w:r w:rsidRPr="00214237">
        <w:rPr>
          <w:sz w:val="36"/>
          <w:szCs w:val="36"/>
        </w:rPr>
        <w:t>Beury</w:t>
      </w:r>
      <w:proofErr w:type="spellEnd"/>
      <w:r w:rsidRPr="00214237">
        <w:rPr>
          <w:sz w:val="36"/>
          <w:szCs w:val="36"/>
        </w:rPr>
        <w:t xml:space="preserve"> McCallum.)</w:t>
      </w:r>
    </w:p>
    <w:p w14:paraId="69BBE6E2" w14:textId="77777777" w:rsidR="00214237" w:rsidRDefault="00214237" w:rsidP="00214237">
      <w:pPr>
        <w:spacing w:after="0" w:line="240" w:lineRule="auto"/>
      </w:pPr>
    </w:p>
    <w:p w14:paraId="689549AF" w14:textId="77777777" w:rsidR="0081548F" w:rsidRDefault="00DF6576"/>
    <w:sectPr w:rsidR="0081548F" w:rsidSect="00214DE4">
      <w:pgSz w:w="12240" w:h="15840"/>
      <w:pgMar w:top="1555" w:right="806" w:bottom="1123" w:left="835" w:header="634"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37"/>
    <w:rsid w:val="001E20B3"/>
    <w:rsid w:val="00214237"/>
    <w:rsid w:val="00214DE4"/>
    <w:rsid w:val="00233E44"/>
    <w:rsid w:val="002C1ED2"/>
    <w:rsid w:val="003532E9"/>
    <w:rsid w:val="005713D1"/>
    <w:rsid w:val="007238C2"/>
    <w:rsid w:val="007B1550"/>
    <w:rsid w:val="00912E59"/>
    <w:rsid w:val="009E0B0A"/>
    <w:rsid w:val="00CD7020"/>
    <w:rsid w:val="00D8147D"/>
    <w:rsid w:val="00DF6576"/>
    <w:rsid w:val="00ED5D05"/>
    <w:rsid w:val="00F34CCE"/>
    <w:rsid w:val="00FE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667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23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Mesmin Meda</dc:creator>
  <cp:keywords/>
  <dc:description/>
  <cp:lastModifiedBy>Mesmin Meda</cp:lastModifiedBy>
  <cp:revision>1</cp:revision>
  <dcterms:created xsi:type="dcterms:W3CDTF">2020-10-08T15:10:00Z</dcterms:created>
  <dcterms:modified xsi:type="dcterms:W3CDTF">2020-10-08T15:11:00Z</dcterms:modified>
</cp:coreProperties>
</file>